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գազօջախների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գազօջախների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գազօջախների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գազօջախների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ԵՔ-ԷԱՃԱՊՁԲ-25/289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ԵՔ-ԷԱՃԱՊՁԲ-25/289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Գազօջախի կափարիչը ապակի, եփման մակերեսը համակցված, ջեռոցի տեսակը՝ էլեկտրական, այրիչների քանակը առնվազն 4, գազայրիչների քանակը առնվազն 3,  էլեկտրականը՝ առնվազն 1, աշխատանքային ռեժիմների քանակը՝ նվազագույնը 4, էլեկտրական այրման տեսակը ավտոմատ, չափսը առնվազն 85x60x60սմ, էնեգախնայողության նվազագույն դասը՝ A: Եփման մակերեսի վանդակացանցը թուջե, ջեռոցի տեսակը էլեկտրական, տարողությունը առնվազն 64լ, պտտաձող գրիլի համար, ջեռոցը էլեկտրոնային դիսփլեյով, ներքին լուսավորումով, գազայրիչների աշխատանքային ռեժիմը կայծային, անվտանգության համակարգը ներառի գազ կոնտրոլ, ժամանակաչափը՝ էլեկտրոնային։  
 Ապրանքի համար պարտադիր պայման է չօգտագործված լինելը և առնվազն 1 տարվա երաշխիքը:
 Ապրանքները մատակարարել մատակարարի հաշվին և միջոցներով Դավթաշեն  վարչական շրջանի ղեկավարի աշխատակազմի կողմից տրամադրված հասցեներով: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